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534BB3C5" w:rsidR="008C6704" w:rsidRPr="00996828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</w:pPr>
      <w:r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Application f</w:t>
      </w:r>
      <w:r w:rsidR="05CF886D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orm for 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the call for tender “</w:t>
      </w:r>
      <w:r w:rsid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r</w:t>
      </w:r>
      <w:r w:rsidR="0096522D" w:rsidRP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eport </w:t>
      </w:r>
      <w:r w:rsidR="00335917" w:rsidRPr="00335917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accelerate the use of biodiversity data in companies to map and report their biodiversity impacts?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”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FF49FB" w14:textId="1864B427" w:rsidR="00EF7575" w:rsidRPr="00996828" w:rsidRDefault="001F6BCE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A – </w:t>
      </w:r>
      <w:r w:rsidR="7CD9267C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GENERAL 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INFORMATION </w:t>
      </w: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Paragraphedeliste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Paragraphedeliste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753D24B1" w:rsidR="00292FCE" w:rsidRPr="00292FCE" w:rsidRDefault="00433A35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REPORT</w:t>
      </w:r>
      <w:r w:rsidR="00220C0E"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 xml:space="preserve">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11B6EE48" w:rsidR="0029463C" w:rsidRPr="007218D4" w:rsidRDefault="007218D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name of university</w:t>
      </w:r>
      <w:r w:rsidR="00433A35">
        <w:rPr>
          <w:rFonts w:ascii="Times New Roman" w:eastAsia="Times New Roman" w:hAnsi="Times New Roman" w:cs="Times New Roman"/>
          <w:sz w:val="22"/>
          <w:lang w:val="en-GB"/>
        </w:rPr>
        <w:t xml:space="preserve"> or organisation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2C27D3F3" w:rsidR="00C45FD6" w:rsidRPr="00842571" w:rsidRDefault="00162E7B" w:rsidP="007218D4">
      <w:pPr>
        <w:pStyle w:val="Paragraphedeliste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="00703D6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prior work /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996828" w:rsidRDefault="00EB7B0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B – THE PROJECT’S </w:t>
      </w:r>
      <w:r w:rsidRPr="0099682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GB"/>
        </w:rPr>
        <w:t>APPROACH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 </w:t>
      </w:r>
    </w:p>
    <w:p w14:paraId="1585DC3A" w14:textId="1A3C77CB" w:rsidR="000C34C1" w:rsidRPr="00996828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98C01E"/>
          <w:sz w:val="18"/>
          <w:szCs w:val="1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t xml:space="preserve">1/ </w:t>
      </w:r>
      <w:r w:rsidR="3F441777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The b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ody of the proposal </w:t>
      </w:r>
    </w:p>
    <w:p w14:paraId="44B20559" w14:textId="299E80FA" w:rsidR="00393B05" w:rsidRPr="00393B05" w:rsidRDefault="20569C87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D359FD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report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should outline</w:t>
      </w:r>
      <w:r w:rsidR="0033591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main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question(s) that the </w:t>
      </w:r>
      <w:r w:rsidR="00996828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study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00D359F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7DC90C27" w:rsidR="00B743BA" w:rsidRPr="00F00D2B" w:rsidRDefault="71F6DB06" w:rsidP="00F00D2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of the </w:t>
      </w:r>
      <w:r w:rsidR="00D359FD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F508C3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00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This section should outline how the applicant intend to 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refine </w:t>
      </w:r>
      <w:r w:rsidR="00313893" w:rsidRPr="004173E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answer the main questions of the report</w:t>
      </w:r>
      <w:r w:rsid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F508C3" w:rsidRP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how the applicant plans to address the variety of different companies in terms of size, sector of activities…</w:t>
      </w:r>
      <w:r w:rsidR="00251FA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…</w:t>
      </w:r>
      <w:r w:rsidR="00F00D2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). </w:t>
      </w:r>
      <w:r w:rsidR="523061B0" w:rsidRPr="00F00D2B">
        <w:rPr>
          <w:rFonts w:ascii="Times New Roman" w:hAnsi="Times New Roman" w:cs="Times New Roman"/>
          <w:sz w:val="22"/>
        </w:rPr>
        <w:fldChar w:fldCharType="begin"/>
      </w:r>
      <w:r w:rsidR="523061B0" w:rsidRPr="00F00D2B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F00D2B">
        <w:rPr>
          <w:rFonts w:ascii="Times New Roman" w:hAnsi="Times New Roman" w:cs="Times New Roman"/>
          <w:sz w:val="22"/>
        </w:rPr>
        <w:fldChar w:fldCharType="separate"/>
      </w:r>
      <w:r w:rsidR="62142BF8" w:rsidRPr="00F00D2B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F00D2B">
        <w:rPr>
          <w:rFonts w:ascii="Times New Roman" w:hAnsi="Times New Roman" w:cs="Times New Roman"/>
          <w:sz w:val="22"/>
        </w:rPr>
        <w:fldChar w:fldCharType="end"/>
      </w:r>
      <w:bookmarkStart w:id="5" w:name="_GoBack"/>
      <w:bookmarkEnd w:id="5"/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lastRenderedPageBreak/>
        <w:t xml:space="preserve">3/ </w:t>
      </w:r>
      <w:r w:rsidR="00E15F7E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Timetable of activities</w:t>
      </w:r>
      <w:r w:rsidR="00E15F7E" w:rsidRPr="00996828">
        <w:rPr>
          <w:rFonts w:ascii="Times New Roman" w:hAnsi="Times New Roman" w:cs="Times New Roman"/>
          <w:color w:val="98C01E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"/>
        <w:gridCol w:w="694"/>
        <w:gridCol w:w="642"/>
        <w:gridCol w:w="589"/>
        <w:gridCol w:w="586"/>
        <w:gridCol w:w="781"/>
        <w:gridCol w:w="781"/>
        <w:gridCol w:w="736"/>
        <w:gridCol w:w="726"/>
        <w:gridCol w:w="742"/>
        <w:gridCol w:w="582"/>
      </w:tblGrid>
      <w:tr w:rsidR="0096522D" w:rsidRPr="00EB5A2D" w14:paraId="1D91C820" w14:textId="0246DFA2" w:rsidTr="0096522D">
        <w:tc>
          <w:tcPr>
            <w:tcW w:w="1053" w:type="dxa"/>
          </w:tcPr>
          <w:p w14:paraId="7534344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4" w:type="dxa"/>
          </w:tcPr>
          <w:p w14:paraId="6EC55F20" w14:textId="27947F37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Nov. </w:t>
            </w:r>
            <w:r w:rsidR="0096522D"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2" w:type="dxa"/>
          </w:tcPr>
          <w:p w14:paraId="24DF53C6" w14:textId="40883A8D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35E9138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86" w:type="dxa"/>
          </w:tcPr>
          <w:p w14:paraId="08B221FC" w14:textId="0022E1D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52" w:type="dxa"/>
          </w:tcPr>
          <w:p w14:paraId="0C96747D" w14:textId="7C6FCDCC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March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781" w:type="dxa"/>
          </w:tcPr>
          <w:p w14:paraId="34CE7D04" w14:textId="26BFB397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Apr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36" w:type="dxa"/>
          </w:tcPr>
          <w:p w14:paraId="709ECC54" w14:textId="5B9576E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26" w:type="dxa"/>
          </w:tcPr>
          <w:p w14:paraId="1711B678" w14:textId="240F2C83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Jun.</w:t>
            </w:r>
          </w:p>
        </w:tc>
        <w:tc>
          <w:tcPr>
            <w:tcW w:w="742" w:type="dxa"/>
          </w:tcPr>
          <w:p w14:paraId="42F74E94" w14:textId="003DC66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76" w:type="dxa"/>
          </w:tcPr>
          <w:p w14:paraId="4837FB3C" w14:textId="198E0299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 2025</w:t>
            </w:r>
          </w:p>
        </w:tc>
      </w:tr>
      <w:tr w:rsidR="0096522D" w:rsidRPr="00EB5A2D" w14:paraId="0BC22F3F" w14:textId="6FE40898" w:rsidTr="0096522D">
        <w:tc>
          <w:tcPr>
            <w:tcW w:w="1053" w:type="dxa"/>
            <w:shd w:val="clear" w:color="auto" w:fill="EEECE1" w:themeFill="background2"/>
          </w:tcPr>
          <w:p w14:paraId="7CB745BE" w14:textId="77C93645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4" w:type="dxa"/>
            <w:shd w:val="clear" w:color="auto" w:fill="auto"/>
          </w:tcPr>
          <w:p w14:paraId="1DFB8D3A" w14:textId="454C3CF3" w:rsidR="0096522D" w:rsidRPr="00EB5A2D" w:rsidRDefault="0096522D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2" w:type="dxa"/>
          </w:tcPr>
          <w:p w14:paraId="56659FA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2FFB7503" w14:textId="02FF8B79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CC4D05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578F10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0367E37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7C4A3801" w14:textId="248E553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5FFAC310" w14:textId="72C691E9" w:rsidTr="0096522D">
        <w:tc>
          <w:tcPr>
            <w:tcW w:w="1053" w:type="dxa"/>
          </w:tcPr>
          <w:p w14:paraId="58D19376" w14:textId="36C43E85" w:rsidR="0096522D" w:rsidRPr="00F97F67" w:rsidRDefault="0096522D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e.g. Progress meeting</w:t>
            </w:r>
          </w:p>
        </w:tc>
        <w:tc>
          <w:tcPr>
            <w:tcW w:w="694" w:type="dxa"/>
          </w:tcPr>
          <w:p w14:paraId="7B13040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238DC161" w14:textId="0E3DE0BD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4E63B5A" w14:textId="411284E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F7FEF6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A10C24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3F7410E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D78C36D" w14:textId="438E26D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BB122BD" w14:textId="77777777" w:rsidTr="0096522D">
        <w:tc>
          <w:tcPr>
            <w:tcW w:w="1053" w:type="dxa"/>
          </w:tcPr>
          <w:p w14:paraId="34DF819A" w14:textId="044B0671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7D7BCE2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1A0ACE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0CC6601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160C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68537F5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664909E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B0D4F2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00F3C7D4" w14:textId="77777777" w:rsidTr="0096522D">
        <w:tc>
          <w:tcPr>
            <w:tcW w:w="1053" w:type="dxa"/>
          </w:tcPr>
          <w:p w14:paraId="35EC82B2" w14:textId="08EB00B4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4D5EAFB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4488038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2A65D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359823E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BE6783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39E9A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36A701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7D127D43" w14:textId="77777777" w:rsidTr="0096522D">
        <w:tc>
          <w:tcPr>
            <w:tcW w:w="1053" w:type="dxa"/>
          </w:tcPr>
          <w:p w14:paraId="0EAC3FDF" w14:textId="714DA603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011B063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4CA01F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61E996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93B5A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55075C8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676B69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6346794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B9D3329" w14:textId="77777777" w:rsidTr="0096522D">
        <w:tc>
          <w:tcPr>
            <w:tcW w:w="1053" w:type="dxa"/>
          </w:tcPr>
          <w:p w14:paraId="0BC5EB31" w14:textId="1162D30B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42DC662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C47DE9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6C01CE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2320D0B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CF2A77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40F2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3EC733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40BD461" w14:textId="00AD85CC" w:rsidTr="0096522D">
        <w:tc>
          <w:tcPr>
            <w:tcW w:w="1053" w:type="dxa"/>
            <w:shd w:val="clear" w:color="auto" w:fill="EEECE1" w:themeFill="background2"/>
          </w:tcPr>
          <w:p w14:paraId="0BCE7629" w14:textId="7738A5AE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very of the Final Draft Report</w:t>
            </w:r>
          </w:p>
        </w:tc>
        <w:tc>
          <w:tcPr>
            <w:tcW w:w="694" w:type="dxa"/>
          </w:tcPr>
          <w:p w14:paraId="0A97AA1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7764C1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74E952AF" w14:textId="7BB36185" w:rsidR="0096522D" w:rsidRPr="009C2B37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3615FC0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473A84A" w14:textId="0305E52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22508B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541A23A1" w14:textId="363B0B16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C6905F5" w14:textId="77777777" w:rsidTr="0096522D">
        <w:tc>
          <w:tcPr>
            <w:tcW w:w="1053" w:type="dxa"/>
            <w:shd w:val="clear" w:color="auto" w:fill="EEECE1" w:themeFill="background2"/>
          </w:tcPr>
          <w:p w14:paraId="115FA7C1" w14:textId="2E3B9A89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report </w:t>
            </w:r>
          </w:p>
        </w:tc>
        <w:tc>
          <w:tcPr>
            <w:tcW w:w="694" w:type="dxa"/>
          </w:tcPr>
          <w:p w14:paraId="1DB35DE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526F32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7D054A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5E4CA8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DF62AF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27DAAD3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B347B11" w14:textId="742A519D" w:rsidR="0096522D" w:rsidRP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96522D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641EE893" w14:textId="26121466" w:rsidR="00E15F7E" w:rsidRPr="00996828" w:rsidRDefault="00FC7816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  <w:r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>4</w:t>
      </w:r>
      <w:r w:rsidR="008C6704"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 xml:space="preserve">/ </w:t>
      </w:r>
      <w:r w:rsidR="00B026DC" w:rsidRPr="00996828">
        <w:rPr>
          <w:rFonts w:ascii="Times New Roman" w:hAnsi="Times New Roman" w:cs="Times New Roman"/>
          <w:b/>
          <w:color w:val="98C01E"/>
          <w:sz w:val="22"/>
          <w:szCs w:val="22"/>
          <w:u w:val="single"/>
        </w:rPr>
        <w:t>Anticipated results</w:t>
      </w:r>
      <w:r w:rsidR="008C6704" w:rsidRPr="00996828">
        <w:rPr>
          <w:rFonts w:ascii="Times New Roman" w:hAnsi="Times New Roman" w:cs="Times New Roman"/>
          <w:color w:val="98C01E"/>
          <w:sz w:val="22"/>
          <w:szCs w:val="22"/>
        </w:rPr>
        <w:t xml:space="preserve"> </w:t>
      </w:r>
    </w:p>
    <w:p w14:paraId="335C0BB4" w14:textId="0943EFB1" w:rsidR="00E15F7E" w:rsidRPr="00842571" w:rsidRDefault="00E15F7E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Anticipated results </w:t>
      </w:r>
      <w:r w:rsidR="00EB5A2D">
        <w:rPr>
          <w:rFonts w:ascii="Times New Roman" w:eastAsia="Times New Roman" w:hAnsi="Times New Roman" w:cs="Times New Roman"/>
          <w:b/>
          <w:bCs/>
          <w:sz w:val="22"/>
          <w:lang w:val="en-GB"/>
        </w:rPr>
        <w:t>of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the </w:t>
      </w:r>
      <w:r w:rsidR="009C2B37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19757CA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FC7816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700 words</w:t>
      </w:r>
      <w:r w:rsidR="009B5236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 xml:space="preserve"> </w:t>
      </w:r>
      <w:r w:rsidR="009B5236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09B5236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</w:t>
      </w:r>
      <w:r w:rsid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give a brief description of what results are anticipated):</w:t>
      </w:r>
    </w:p>
    <w:p w14:paraId="4F578552" w14:textId="0D3A27E0" w:rsidR="00842571" w:rsidRPr="00842571" w:rsidRDefault="00842571" w:rsidP="00842571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439A67BF" w14:textId="38DA8B92" w:rsidR="00E15F7E" w:rsidRPr="007218D4" w:rsidRDefault="00E15F7E" w:rsidP="007218D4">
      <w:pPr>
        <w:pStyle w:val="CESABheader1"/>
        <w:spacing w:line="276" w:lineRule="auto"/>
        <w:contextualSpacing/>
        <w:rPr>
          <w:rFonts w:ascii="Times New Roman" w:eastAsia="Times New Roman" w:hAnsi="Times New Roman" w:cs="Times New Roman"/>
          <w:b w:val="0"/>
          <w:smallCaps w:val="0"/>
          <w:sz w:val="22"/>
          <w:szCs w:val="22"/>
          <w:lang w:val="en-GB"/>
        </w:rPr>
      </w:pPr>
    </w:p>
    <w:p w14:paraId="15197AB9" w14:textId="6BE76085" w:rsidR="00842571" w:rsidRPr="00842571" w:rsidRDefault="00842571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Policy 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</w:t>
      </w:r>
      <w:r w:rsidR="009C2B37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7A1BACDE" w14:textId="6A600D03" w:rsidR="00317E24" w:rsidRPr="00996828" w:rsidRDefault="00F013C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lastRenderedPageBreak/>
        <w:t xml:space="preserve">SECTION C – </w:t>
      </w:r>
      <w:r w:rsidR="00A34B21"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t>Expert group</w:t>
      </w: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201DC0D1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A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team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project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Paragraphedeliste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80"/>
        <w:gridCol w:w="1647"/>
        <w:gridCol w:w="1697"/>
        <w:gridCol w:w="2138"/>
        <w:gridCol w:w="3274"/>
        <w:gridCol w:w="1510"/>
        <w:gridCol w:w="2258"/>
        <w:gridCol w:w="1597"/>
      </w:tblGrid>
      <w:tr w:rsidR="00837A0E" w:rsidRPr="007218D4" w14:paraId="7E4B1E28" w14:textId="7F974CB4" w:rsidTr="00837A0E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145D9A7C" w:rsidR="00837A0E" w:rsidRPr="001B175F" w:rsidRDefault="009C2B37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Last name</w:t>
            </w:r>
          </w:p>
          <w:p w14:paraId="4D00787D" w14:textId="69BBFEF7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First </w:t>
            </w:r>
            <w:proofErr w:type="spellStart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name</w:t>
            </w:r>
            <w:proofErr w:type="spellEnd"/>
          </w:p>
          <w:p w14:paraId="2B0D2183" w14:textId="4D5CE548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4BB21EB2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/ company/ 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university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research laboratory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…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9F2E" w14:textId="58D920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 online profile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link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37A0E" w:rsidRPr="007218D4" w14:paraId="6963AD92" w14:textId="7DF5A969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B1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1F080211" w14:textId="0FC36B91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6F7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4182E469" w14:textId="0FCF31E7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B2D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21DFBE2E" w14:textId="70B13FEC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1E0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F795CDF" w14:textId="7EFC4300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50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97DC3D0" w14:textId="4B01DB76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99E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996828" w:rsidRDefault="00B743BA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lastRenderedPageBreak/>
        <w:t>SECTION D – CURRICULUM</w:t>
      </w:r>
      <w:r w:rsidRPr="00996828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12421613" w14:textId="050DB52C" w:rsidR="00B743BA" w:rsidRPr="00837A0E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sectPr w:rsidR="00B743BA" w:rsidRPr="00837A0E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684CA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project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lead person</w:t>
      </w:r>
      <w:r w:rsidR="00837A0E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and all the already identified members of the team applying to this call</w:t>
      </w: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996828" w:rsidRDefault="007C341F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E – </w:t>
      </w:r>
      <w:r w:rsidR="00EB5A2D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The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2CC" w14:textId="77777777" w:rsidR="00A302B2" w:rsidRDefault="00A302B2" w:rsidP="0037631C">
      <w:r>
        <w:separator/>
      </w:r>
    </w:p>
  </w:endnote>
  <w:endnote w:type="continuationSeparator" w:id="0">
    <w:p w14:paraId="292CA3D7" w14:textId="77777777" w:rsidR="00A302B2" w:rsidRDefault="00A302B2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berLight">
    <w:altName w:val="Times New Roman"/>
    <w:panose1 w:val="020B0604020202020204"/>
    <w:charset w:val="00"/>
    <w:family w:val="roman"/>
    <w:notTrueType/>
    <w:pitch w:val="default"/>
  </w:font>
  <w:font w:name="GloberSemiBold">
    <w:altName w:val="Cambria"/>
    <w:panose1 w:val="020B0604020202020204"/>
    <w:charset w:val="00"/>
    <w:family w:val="roman"/>
    <w:notTrueType/>
    <w:pitch w:val="default"/>
  </w:font>
  <w:font w:name="GloberBook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6365" w14:textId="77777777" w:rsidR="00C23EDA" w:rsidRDefault="00C23EDA" w:rsidP="00235F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23EDA" w:rsidRDefault="00C23EDA" w:rsidP="00235F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282C" w14:textId="77777777" w:rsidR="00C23EDA" w:rsidRDefault="00C23EDA" w:rsidP="00C45FD6">
    <w:pPr>
      <w:pStyle w:val="Pieddepage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Numrodepage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Numrodepage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782FFE54" w:rsidR="00C23EDA" w:rsidRPr="00C45FD6" w:rsidRDefault="00684CA7" w:rsidP="00C45FD6">
    <w:pPr>
      <w:pStyle w:val="Pieddepage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1F95" w14:textId="77777777" w:rsidR="00A302B2" w:rsidRDefault="00A302B2" w:rsidP="0037631C">
      <w:r>
        <w:separator/>
      </w:r>
    </w:p>
  </w:footnote>
  <w:footnote w:type="continuationSeparator" w:id="0">
    <w:p w14:paraId="79F8F373" w14:textId="77777777" w:rsidR="00A302B2" w:rsidRDefault="00A302B2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AFD7" w14:textId="2350CDFB" w:rsidR="00C23EDA" w:rsidRDefault="00C23EDA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AFB_FRB_CESAB – Appel à projets de recherche </w:t>
    </w:r>
    <w:proofErr w:type="gramStart"/>
    <w:r w:rsidRPr="00EE66C1">
      <w:rPr>
        <w:rFonts w:asciiTheme="majorHAnsi" w:hAnsiTheme="majorHAnsi" w:cstheme="majorHAnsi"/>
        <w:lang w:val="fr-FR"/>
      </w:rPr>
      <w:t>2019</w:t>
    </w:r>
    <w:r>
      <w:rPr>
        <w:rFonts w:asciiTheme="majorHAnsi" w:hAnsiTheme="majorHAnsi" w:cstheme="majorHAnsi"/>
        <w:lang w:val="fr-FR"/>
      </w:rPr>
      <w:t>:</w:t>
    </w:r>
    <w:proofErr w:type="gramEnd"/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</w:t>
    </w:r>
    <w:proofErr w:type="spellStart"/>
    <w:r w:rsidRPr="00EE66C1">
      <w:rPr>
        <w:rFonts w:asciiTheme="majorHAnsi" w:hAnsiTheme="majorHAnsi" w:cstheme="majorHAnsi"/>
        <w:lang w:val="fr-FR"/>
      </w:rPr>
      <w:t>biodiversite</w:t>
    </w:r>
    <w:proofErr w:type="spellEnd"/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proofErr w:type="spellStart"/>
    <w:r>
      <w:rPr>
        <w:rFonts w:asciiTheme="majorHAnsi" w:hAnsiTheme="majorHAnsi" w:cstheme="majorHAnsi"/>
        <w:lang w:val="fr-FR"/>
      </w:rPr>
      <w:t>Pre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proosition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form</w:t>
    </w:r>
    <w:proofErr w:type="spellEnd"/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22"/>
  </w:num>
  <w:num w:numId="9">
    <w:abstractNumId w:val="40"/>
  </w:num>
  <w:num w:numId="10">
    <w:abstractNumId w:val="16"/>
  </w:num>
  <w:num w:numId="11">
    <w:abstractNumId w:val="23"/>
  </w:num>
  <w:num w:numId="12">
    <w:abstractNumId w:val="24"/>
  </w:num>
  <w:num w:numId="13">
    <w:abstractNumId w:val="19"/>
  </w:num>
  <w:num w:numId="14">
    <w:abstractNumId w:val="33"/>
  </w:num>
  <w:num w:numId="15">
    <w:abstractNumId w:val="34"/>
  </w:num>
  <w:num w:numId="16">
    <w:abstractNumId w:val="17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0"/>
  </w:num>
  <w:num w:numId="23">
    <w:abstractNumId w:val="31"/>
  </w:num>
  <w:num w:numId="24">
    <w:abstractNumId w:val="36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39"/>
  </w:num>
  <w:num w:numId="30">
    <w:abstractNumId w:val="0"/>
  </w:num>
  <w:num w:numId="31">
    <w:abstractNumId w:val="13"/>
  </w:num>
  <w:num w:numId="32">
    <w:abstractNumId w:val="25"/>
  </w:num>
  <w:num w:numId="33">
    <w:abstractNumId w:val="15"/>
  </w:num>
  <w:num w:numId="34">
    <w:abstractNumId w:val="4"/>
  </w:num>
  <w:num w:numId="35">
    <w:abstractNumId w:val="35"/>
  </w:num>
  <w:num w:numId="36">
    <w:abstractNumId w:val="7"/>
  </w:num>
  <w:num w:numId="37">
    <w:abstractNumId w:val="26"/>
  </w:num>
  <w:num w:numId="38">
    <w:abstractNumId w:val="20"/>
  </w:num>
  <w:num w:numId="39">
    <w:abstractNumId w:val="3"/>
  </w:num>
  <w:num w:numId="40">
    <w:abstractNumId w:val="15"/>
  </w:num>
  <w:num w:numId="41">
    <w:abstractNumId w:val="15"/>
  </w:num>
  <w:num w:numId="42">
    <w:abstractNumId w:val="28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04343"/>
    <w:rsid w:val="000149A1"/>
    <w:rsid w:val="00025AE2"/>
    <w:rsid w:val="0003400D"/>
    <w:rsid w:val="000345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22357"/>
    <w:rsid w:val="001410B8"/>
    <w:rsid w:val="0015379A"/>
    <w:rsid w:val="00154FC7"/>
    <w:rsid w:val="0015794B"/>
    <w:rsid w:val="001600C5"/>
    <w:rsid w:val="00162E7B"/>
    <w:rsid w:val="0017206A"/>
    <w:rsid w:val="00174F5F"/>
    <w:rsid w:val="001816BA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51FA4"/>
    <w:rsid w:val="00263262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C74F5"/>
    <w:rsid w:val="002D441B"/>
    <w:rsid w:val="002E1495"/>
    <w:rsid w:val="002E2DDA"/>
    <w:rsid w:val="002F0C57"/>
    <w:rsid w:val="002F53B2"/>
    <w:rsid w:val="00307711"/>
    <w:rsid w:val="00313893"/>
    <w:rsid w:val="00317E24"/>
    <w:rsid w:val="00335917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1EB6"/>
    <w:rsid w:val="00392B5A"/>
    <w:rsid w:val="00393B05"/>
    <w:rsid w:val="003A48C8"/>
    <w:rsid w:val="003E3689"/>
    <w:rsid w:val="00407CFD"/>
    <w:rsid w:val="00413889"/>
    <w:rsid w:val="00413DCA"/>
    <w:rsid w:val="00416606"/>
    <w:rsid w:val="004173E4"/>
    <w:rsid w:val="00427B1A"/>
    <w:rsid w:val="00433A35"/>
    <w:rsid w:val="0043444F"/>
    <w:rsid w:val="004553A3"/>
    <w:rsid w:val="00456BD5"/>
    <w:rsid w:val="0047741C"/>
    <w:rsid w:val="00491284"/>
    <w:rsid w:val="0049776C"/>
    <w:rsid w:val="004A089D"/>
    <w:rsid w:val="004A11EE"/>
    <w:rsid w:val="004B03F7"/>
    <w:rsid w:val="004C256C"/>
    <w:rsid w:val="004C7B0B"/>
    <w:rsid w:val="004D69AB"/>
    <w:rsid w:val="004D79D3"/>
    <w:rsid w:val="004F7D6C"/>
    <w:rsid w:val="00521ABD"/>
    <w:rsid w:val="0052555E"/>
    <w:rsid w:val="00525B62"/>
    <w:rsid w:val="00531AD0"/>
    <w:rsid w:val="00532143"/>
    <w:rsid w:val="00543E76"/>
    <w:rsid w:val="005669CC"/>
    <w:rsid w:val="0057483D"/>
    <w:rsid w:val="005A3B59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84CA7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03D63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2F02"/>
    <w:rsid w:val="008242AA"/>
    <w:rsid w:val="00837A0E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B4AA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726"/>
    <w:rsid w:val="00913F77"/>
    <w:rsid w:val="0091433C"/>
    <w:rsid w:val="0092227D"/>
    <w:rsid w:val="009329C0"/>
    <w:rsid w:val="00941CEF"/>
    <w:rsid w:val="009474AE"/>
    <w:rsid w:val="009614A8"/>
    <w:rsid w:val="00963BF4"/>
    <w:rsid w:val="00964C7A"/>
    <w:rsid w:val="0096522D"/>
    <w:rsid w:val="00972C24"/>
    <w:rsid w:val="00996828"/>
    <w:rsid w:val="009A077A"/>
    <w:rsid w:val="009B5236"/>
    <w:rsid w:val="009C0DD2"/>
    <w:rsid w:val="009C117D"/>
    <w:rsid w:val="009C2B37"/>
    <w:rsid w:val="00A23608"/>
    <w:rsid w:val="00A26ABF"/>
    <w:rsid w:val="00A302B2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359FD"/>
    <w:rsid w:val="00D45FD5"/>
    <w:rsid w:val="00D532FE"/>
    <w:rsid w:val="00D54623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E423D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0D2B"/>
    <w:rsid w:val="00F013C7"/>
    <w:rsid w:val="00F0286E"/>
    <w:rsid w:val="00F07EB0"/>
    <w:rsid w:val="00F23D05"/>
    <w:rsid w:val="00F307DC"/>
    <w:rsid w:val="00F309DA"/>
    <w:rsid w:val="00F4349F"/>
    <w:rsid w:val="00F46D53"/>
    <w:rsid w:val="00F508C3"/>
    <w:rsid w:val="00F6119D"/>
    <w:rsid w:val="00F728B8"/>
    <w:rsid w:val="00F73D28"/>
    <w:rsid w:val="00F768ED"/>
    <w:rsid w:val="00F97F67"/>
    <w:rsid w:val="00FA7ED8"/>
    <w:rsid w:val="00FC7371"/>
    <w:rsid w:val="00FC7816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C99C95"/>
  <w15:docId w15:val="{B0119AEC-CAA9-4508-B201-DDF2BE5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Textedelespacerserv">
    <w:name w:val="Placeholder Text"/>
    <w:basedOn w:val="Policepardfaut"/>
    <w:uiPriority w:val="99"/>
    <w:semiHidden/>
    <w:rsid w:val="0086208E"/>
    <w:rPr>
      <w:color w:val="808080"/>
    </w:rPr>
  </w:style>
  <w:style w:type="paragraph" w:styleId="Listepuces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9fafcbcb7fa248d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3" ma:contentTypeDescription="Crée un document." ma:contentTypeScope="" ma:versionID="208b9652e91a153c7b86062231d33ffd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c8ff6672139d574f58c23195182823b0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67C9-C05B-4CCD-8602-42A93C5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4.xml><?xml version="1.0" encoding="utf-8"?>
<ds:datastoreItem xmlns:ds="http://schemas.openxmlformats.org/officeDocument/2006/customXml" ds:itemID="{62154900-795D-F14F-B9F1-6A5870F2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Cécile MANDON</cp:lastModifiedBy>
  <cp:revision>18</cp:revision>
  <dcterms:created xsi:type="dcterms:W3CDTF">2023-11-22T09:22:00Z</dcterms:created>
  <dcterms:modified xsi:type="dcterms:W3CDTF">2024-09-25T13:06:00Z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